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n Giorgio della Richinvelda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rdenone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